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C339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 xml:space="preserve">РАСПОРЕД ЗА СРЕДБИ СО РОДИТЕЛИ </w:t>
      </w:r>
    </w:p>
    <w:p w14:paraId="1063688D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ВО УЧЕБНАТА 2025/2026 ГОДИНА</w:t>
      </w:r>
    </w:p>
    <w:p w14:paraId="4FDBFCEE">
      <w:pPr>
        <w:pStyle w:val="9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предметна настава -</w:t>
      </w:r>
    </w:p>
    <w:tbl>
      <w:tblPr>
        <w:tblStyle w:val="6"/>
        <w:tblW w:w="10800" w:type="dxa"/>
        <w:tblInd w:w="-61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510"/>
        <w:gridCol w:w="2430"/>
        <w:gridCol w:w="1620"/>
      </w:tblGrid>
      <w:tr w14:paraId="006261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8" w:space="0"/>
              <w:right w:val="single" w:color="000000" w:themeColor="text1" w:sz="8" w:space="0"/>
              <w:insideH w:val="single" w:sz="18" w:space="0"/>
              <w:insideV w:val="single" w:sz="8" w:space="0"/>
            </w:tcBorders>
          </w:tcPr>
          <w:p w14:paraId="04A1D5E0">
            <w:pPr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НАСТАВНИК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18" w:space="0"/>
              <w:right w:val="single" w:color="000000" w:themeColor="text1" w:sz="8" w:space="0"/>
              <w:insideH w:val="single" w:sz="18" w:space="0"/>
              <w:insideV w:val="single" w:sz="8" w:space="0"/>
            </w:tcBorders>
          </w:tcPr>
          <w:p w14:paraId="5D8134FE">
            <w:pPr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ПРЕДМЕТ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18" w:space="0"/>
              <w:right w:val="single" w:color="000000" w:themeColor="text1" w:sz="8" w:space="0"/>
              <w:insideH w:val="single" w:sz="18" w:space="0"/>
              <w:insideV w:val="single" w:sz="8" w:space="0"/>
            </w:tcBorders>
          </w:tcPr>
          <w:p w14:paraId="73C0086E">
            <w:pPr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ДЕН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18" w:space="0"/>
              <w:right w:val="single" w:color="000000" w:themeColor="text1" w:sz="8" w:space="0"/>
              <w:insideH w:val="single" w:sz="18" w:space="0"/>
              <w:insideV w:val="single" w:sz="8" w:space="0"/>
            </w:tcBorders>
          </w:tcPr>
          <w:p w14:paraId="23150179">
            <w:pPr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ЧАС</w:t>
            </w:r>
          </w:p>
        </w:tc>
      </w:tr>
      <w:tr w14:paraId="1B4E28E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6C6621EC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Катерина Тодороска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22699946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Македонски</w:t>
            </w:r>
          </w:p>
          <w:p w14:paraId="3F06A717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 xml:space="preserve"> јазик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08B635B2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петок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6DB92F48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4B39813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6AAD8FEE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Зорка Сотироска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5415527F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 xml:space="preserve">Македонски </w:t>
            </w:r>
          </w:p>
          <w:p w14:paraId="1A9A9214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јазик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5F1B4D7E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3AC10394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1-4 час</w:t>
            </w:r>
          </w:p>
        </w:tc>
      </w:tr>
      <w:tr w14:paraId="1E4C3AD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3FDE3662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Христина Стојчески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5F5FA581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Англиски</w:t>
            </w:r>
          </w:p>
          <w:p w14:paraId="4EBD8B06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 xml:space="preserve"> јазик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7EBC116A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7E439E3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mk-MK"/>
              </w:rPr>
              <w:t>1-3 час</w:t>
            </w:r>
          </w:p>
        </w:tc>
      </w:tr>
      <w:tr w14:paraId="3A20F8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B2E1FCD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Александра Маркоска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6F722E50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Англиски</w:t>
            </w:r>
          </w:p>
          <w:p w14:paraId="1633C1A2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 xml:space="preserve"> јазик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669214F1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среда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DA2CFF8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7172CC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0A2B80DA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Неда Јовески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444072C8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Математика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69572FE5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6D13E507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1-6 час</w:t>
            </w:r>
          </w:p>
        </w:tc>
      </w:tr>
      <w:tr w14:paraId="06C9C4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4BDD7AE8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Даниела Николоска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0A1F3AA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Математика и физика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0AB70963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среда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5022155B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6EB1B32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54D12E71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Снежана Синадиноска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09E66E9A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 xml:space="preserve">Француски </w:t>
            </w:r>
          </w:p>
          <w:p w14:paraId="48848DD3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јазик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782E17D1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среда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1277693E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2672E35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EA43D97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Игор Јагуриноски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2814BF2B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Хемија.Природни науки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2878A288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вторник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6169B704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4E7E482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4828285E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Горица Богеска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0A286B87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Биологија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524A5C54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вторник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0997797D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6D46EFE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02A9ABE4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Кристина Спиркоска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5E18C9A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Географија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71741867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среда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0B0A315B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2-7 час</w:t>
            </w:r>
          </w:p>
        </w:tc>
      </w:tr>
      <w:tr w14:paraId="25ADBF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57CBB347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Филип Стеваноски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77F1A937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Историја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6BD5D96B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среда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  <w:shd w:val="clear" w:color="auto" w:fill="BFBFBF" w:themeFill="text1" w:themeFillTint="3F"/>
          </w:tcPr>
          <w:p w14:paraId="4BAB8B42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3FF356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2D581E08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Валентина Јовческа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6F727C8E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Музичко образование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43A2F308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sz="8" w:space="0"/>
              <w:insideV w:val="single" w:sz="8" w:space="0"/>
            </w:tcBorders>
          </w:tcPr>
          <w:p w14:paraId="3A522021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3-7 час</w:t>
            </w:r>
          </w:p>
        </w:tc>
      </w:tr>
      <w:tr w14:paraId="586C020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0FC79B25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Татјана Илиоска</w:t>
            </w:r>
          </w:p>
        </w:tc>
        <w:tc>
          <w:tcPr>
            <w:tcW w:w="3510" w:type="dxa"/>
            <w:tcBorders>
              <w:top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79027B91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Техничко образование</w:t>
            </w:r>
          </w:p>
        </w:tc>
        <w:tc>
          <w:tcPr>
            <w:tcW w:w="2430" w:type="dxa"/>
            <w:tcBorders>
              <w:top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4CE28232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петок</w:t>
            </w:r>
          </w:p>
        </w:tc>
        <w:tc>
          <w:tcPr>
            <w:tcW w:w="1620" w:type="dxa"/>
            <w:tcBorders>
              <w:top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188FD07B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1656A1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24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</w:tcPr>
          <w:p w14:paraId="6B250C00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Иле Мишески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</w:tcPr>
          <w:p w14:paraId="0341AAC0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Физичко и здрав.образ.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</w:tcPr>
          <w:p w14:paraId="1303D83F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</w:tcPr>
          <w:p w14:paraId="5FF1AF52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1-7 час</w:t>
            </w:r>
          </w:p>
        </w:tc>
      </w:tr>
      <w:tr w14:paraId="7CDBFC2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24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44860054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  <w:lang w:val="mk-MK"/>
              </w:rPr>
              <w:t>Магдалена Трајкоска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7DFC93EE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Тех.образ.,</w:t>
            </w:r>
          </w:p>
          <w:p w14:paraId="666D67F3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информатика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4E8FCDE6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петок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000000" w:themeColor="text1" w:sz="8" w:space="0"/>
              <w:insideV w:val="single" w:sz="8" w:space="0"/>
            </w:tcBorders>
            <w:shd w:val="clear" w:color="auto" w:fill="BFBFBF" w:themeFill="text1" w:themeFillTint="3F"/>
          </w:tcPr>
          <w:p w14:paraId="2857E77E">
            <w:pPr>
              <w:spacing w:after="0" w:line="240" w:lineRule="auto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1-6 час</w:t>
            </w:r>
          </w:p>
        </w:tc>
      </w:tr>
    </w:tbl>
    <w:p w14:paraId="2392F580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                 Директор </w:t>
      </w:r>
    </w:p>
    <w:p w14:paraId="41308A9D">
      <w:pPr>
        <w:jc w:val="right"/>
        <w:rPr>
          <w:b/>
          <w:sz w:val="40"/>
          <w:szCs w:val="40"/>
          <w:lang w:val="mk-MK"/>
        </w:rPr>
      </w:pPr>
      <w:bookmarkStart w:id="0" w:name="_GoBack"/>
      <w:bookmarkEnd w:id="0"/>
      <w:r>
        <w:rPr>
          <w:b/>
          <w:sz w:val="32"/>
          <w:szCs w:val="32"/>
          <w:lang w:val="mk-MK"/>
        </w:rPr>
        <w:t>Марјан Дукоски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40CBE"/>
    <w:multiLevelType w:val="multilevel"/>
    <w:tmpl w:val="1BF40CB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2B9C"/>
    <w:rsid w:val="000F00D2"/>
    <w:rsid w:val="001E1C97"/>
    <w:rsid w:val="001F75BE"/>
    <w:rsid w:val="00290BBC"/>
    <w:rsid w:val="00292108"/>
    <w:rsid w:val="007262AC"/>
    <w:rsid w:val="007F2B9C"/>
    <w:rsid w:val="0094260B"/>
    <w:rsid w:val="00B7594C"/>
    <w:rsid w:val="00C26287"/>
    <w:rsid w:val="00D14257"/>
    <w:rsid w:val="00E4160A"/>
    <w:rsid w:val="00EA05E1"/>
    <w:rsid w:val="38F3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Light Shading"/>
    <w:basedOn w:val="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">
    <w:name w:val="Light Grid"/>
    <w:basedOn w:val="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7">
    <w:name w:val="Light Grid Accent 4"/>
    <w:basedOn w:val="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">
    <w:name w:val="Medium Shading 1 Accent 2"/>
    <w:basedOn w:val="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825</Characters>
  <Lines>6</Lines>
  <Paragraphs>1</Paragraphs>
  <TotalTime>47</TotalTime>
  <ScaleCrop>false</ScaleCrop>
  <LinksUpToDate>false</LinksUpToDate>
  <CharactersWithSpaces>968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2024-09-28T10:43:00Z</dcterms:created>
  <dc:creator>Lenovo</dc:creator>
  <cp:lastModifiedBy>Kristina Todorovska</cp:lastModifiedBy>
  <dcterms:modified xsi:type="dcterms:W3CDTF">2025-09-28T15:39:43Z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9C55834087834B58A187200594C5A0D6_12</vt:lpwstr>
  </property>
</Properties>
</file>